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80" w:rsidRPr="0081793F" w:rsidRDefault="000E1C80" w:rsidP="000E1C80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1793F">
        <w:rPr>
          <w:rFonts w:ascii="Times New Roman" w:hAnsi="Times New Roman"/>
          <w:color w:val="auto"/>
        </w:rPr>
        <w:t>Сценарий праздника</w:t>
      </w:r>
    </w:p>
    <w:p w:rsidR="00CE35E3" w:rsidRPr="0081793F" w:rsidRDefault="000E1C80" w:rsidP="000E1C80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1793F">
        <w:rPr>
          <w:rFonts w:ascii="Times New Roman" w:hAnsi="Times New Roman"/>
          <w:color w:val="auto"/>
        </w:rPr>
        <w:t xml:space="preserve"> «</w:t>
      </w:r>
      <w:r w:rsidR="00283ED0" w:rsidRPr="0081793F">
        <w:rPr>
          <w:rFonts w:ascii="Times New Roman" w:hAnsi="Times New Roman"/>
          <w:color w:val="auto"/>
        </w:rPr>
        <w:t xml:space="preserve">Путешествие в </w:t>
      </w:r>
      <w:proofErr w:type="spellStart"/>
      <w:r w:rsidR="00283ED0" w:rsidRPr="0081793F">
        <w:rPr>
          <w:rFonts w:ascii="Times New Roman" w:hAnsi="Times New Roman"/>
          <w:color w:val="auto"/>
        </w:rPr>
        <w:t>Светофорию</w:t>
      </w:r>
      <w:proofErr w:type="spellEnd"/>
      <w:r w:rsidRPr="0081793F">
        <w:rPr>
          <w:rFonts w:ascii="Times New Roman" w:hAnsi="Times New Roman"/>
          <w:color w:val="auto"/>
        </w:rPr>
        <w:t>»</w:t>
      </w:r>
    </w:p>
    <w:p w:rsidR="0081793F" w:rsidRPr="0081793F" w:rsidRDefault="0081793F" w:rsidP="0081793F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81793F">
        <w:rPr>
          <w:b/>
          <w:bCs/>
          <w:i/>
          <w:iCs/>
          <w:color w:val="000000"/>
          <w:sz w:val="28"/>
          <w:szCs w:val="28"/>
        </w:rPr>
        <w:t>Цель:</w:t>
      </w:r>
      <w:r w:rsidRPr="0081793F">
        <w:rPr>
          <w:color w:val="000000"/>
          <w:sz w:val="28"/>
          <w:szCs w:val="28"/>
        </w:rPr>
        <w:t> 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  <w:r w:rsidRPr="0081793F">
        <w:rPr>
          <w:color w:val="000000"/>
          <w:sz w:val="28"/>
          <w:szCs w:val="28"/>
        </w:rPr>
        <w:br/>
      </w:r>
      <w:r w:rsidRPr="0081793F">
        <w:rPr>
          <w:b/>
          <w:bCs/>
          <w:i/>
          <w:iCs/>
          <w:color w:val="000000"/>
          <w:sz w:val="28"/>
          <w:szCs w:val="28"/>
        </w:rPr>
        <w:br/>
        <w:t>Задачи:</w:t>
      </w:r>
      <w:r w:rsidRPr="0081793F">
        <w:rPr>
          <w:color w:val="000000"/>
          <w:sz w:val="28"/>
          <w:szCs w:val="28"/>
        </w:rPr>
        <w:t> </w:t>
      </w:r>
    </w:p>
    <w:p w:rsidR="0081793F" w:rsidRPr="0081793F" w:rsidRDefault="0081793F" w:rsidP="0081793F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81793F">
        <w:rPr>
          <w:color w:val="000000"/>
          <w:sz w:val="28"/>
          <w:szCs w:val="28"/>
        </w:rPr>
        <w:t>• </w:t>
      </w:r>
      <w:r w:rsidRPr="0081793F">
        <w:rPr>
          <w:i/>
          <w:iCs/>
          <w:color w:val="000000"/>
          <w:sz w:val="28"/>
          <w:szCs w:val="28"/>
        </w:rPr>
        <w:t>Образовательные: </w:t>
      </w:r>
      <w:r w:rsidRPr="0081793F">
        <w:rPr>
          <w:color w:val="000000"/>
          <w:sz w:val="28"/>
          <w:szCs w:val="28"/>
        </w:rPr>
        <w:br/>
        <w:t xml:space="preserve">активизация интереса к предмету через игровую </w:t>
      </w:r>
      <w:r>
        <w:rPr>
          <w:color w:val="000000"/>
          <w:sz w:val="28"/>
          <w:szCs w:val="28"/>
        </w:rPr>
        <w:t xml:space="preserve">театрализованную </w:t>
      </w:r>
      <w:r w:rsidRPr="0081793F">
        <w:rPr>
          <w:color w:val="000000"/>
          <w:sz w:val="28"/>
          <w:szCs w:val="28"/>
        </w:rPr>
        <w:t>деятельность; </w:t>
      </w:r>
      <w:r w:rsidRPr="0081793F">
        <w:rPr>
          <w:color w:val="000000"/>
          <w:sz w:val="28"/>
          <w:szCs w:val="28"/>
        </w:rPr>
        <w:br/>
        <w:t>формирование умений применять полученные знания в нестандартной ситуации; </w:t>
      </w:r>
      <w:r w:rsidRPr="0081793F">
        <w:rPr>
          <w:color w:val="000000"/>
          <w:sz w:val="28"/>
          <w:szCs w:val="28"/>
        </w:rPr>
        <w:br/>
        <w:t>формирование умений выбирать рациональные способы выполнения работы; </w:t>
      </w:r>
      <w:r w:rsidRPr="0081793F">
        <w:rPr>
          <w:color w:val="000000"/>
          <w:sz w:val="28"/>
          <w:szCs w:val="28"/>
        </w:rPr>
        <w:br/>
        <w:t>закрепление правил дорожного движения; </w:t>
      </w:r>
      <w:r w:rsidRPr="0081793F">
        <w:rPr>
          <w:color w:val="000000"/>
          <w:sz w:val="28"/>
          <w:szCs w:val="28"/>
        </w:rPr>
        <w:br/>
        <w:t>формирование умений коллективной работы. </w:t>
      </w:r>
      <w:r w:rsidRPr="0081793F">
        <w:rPr>
          <w:color w:val="000000"/>
          <w:sz w:val="28"/>
          <w:szCs w:val="28"/>
        </w:rPr>
        <w:br/>
      </w:r>
      <w:r w:rsidRPr="0081793F">
        <w:rPr>
          <w:i/>
          <w:iCs/>
          <w:color w:val="000000"/>
          <w:sz w:val="28"/>
          <w:szCs w:val="28"/>
        </w:rPr>
        <w:t>• Воспитательные</w:t>
      </w:r>
      <w:r w:rsidRPr="0081793F">
        <w:rPr>
          <w:color w:val="000000"/>
          <w:sz w:val="28"/>
          <w:szCs w:val="28"/>
        </w:rPr>
        <w:t>: </w:t>
      </w:r>
      <w:r w:rsidRPr="0081793F">
        <w:rPr>
          <w:color w:val="000000"/>
          <w:sz w:val="28"/>
          <w:szCs w:val="28"/>
        </w:rPr>
        <w:br/>
        <w:t>воспитать систему взглядов на окружающий мир; </w:t>
      </w:r>
      <w:r w:rsidRPr="0081793F">
        <w:rPr>
          <w:color w:val="000000"/>
          <w:sz w:val="28"/>
          <w:szCs w:val="28"/>
        </w:rPr>
        <w:br/>
        <w:t>воспитать способность следовать нормам поведения; </w:t>
      </w:r>
      <w:r w:rsidRPr="0081793F">
        <w:rPr>
          <w:color w:val="000000"/>
          <w:sz w:val="28"/>
          <w:szCs w:val="28"/>
        </w:rPr>
        <w:br/>
        <w:t>воспитать нормы социального поведения детей; </w:t>
      </w:r>
      <w:r w:rsidRPr="0081793F">
        <w:rPr>
          <w:color w:val="000000"/>
          <w:sz w:val="28"/>
          <w:szCs w:val="28"/>
        </w:rPr>
        <w:br/>
        <w:t>воспитать уважительное отношение к</w:t>
      </w:r>
      <w:r>
        <w:rPr>
          <w:color w:val="000000"/>
          <w:sz w:val="28"/>
          <w:szCs w:val="28"/>
        </w:rPr>
        <w:t xml:space="preserve"> изучению ПДД</w:t>
      </w:r>
      <w:r w:rsidRPr="0081793F">
        <w:rPr>
          <w:color w:val="000000"/>
          <w:sz w:val="28"/>
          <w:szCs w:val="28"/>
        </w:rPr>
        <w:t>. </w:t>
      </w:r>
      <w:r w:rsidRPr="0081793F">
        <w:rPr>
          <w:color w:val="000000"/>
          <w:sz w:val="28"/>
          <w:szCs w:val="28"/>
        </w:rPr>
        <w:br/>
        <w:t>• </w:t>
      </w:r>
      <w:r w:rsidRPr="0081793F">
        <w:rPr>
          <w:i/>
          <w:iCs/>
          <w:color w:val="000000"/>
          <w:sz w:val="28"/>
          <w:szCs w:val="28"/>
        </w:rPr>
        <w:t>Развивающие:</w:t>
      </w:r>
      <w:r w:rsidRPr="0081793F">
        <w:rPr>
          <w:color w:val="000000"/>
          <w:sz w:val="28"/>
          <w:szCs w:val="28"/>
        </w:rPr>
        <w:t> </w:t>
      </w:r>
      <w:r w:rsidRPr="0081793F">
        <w:rPr>
          <w:color w:val="000000"/>
          <w:sz w:val="28"/>
          <w:szCs w:val="28"/>
        </w:rPr>
        <w:br/>
        <w:t>развитие речи, мышления, памяти; </w:t>
      </w:r>
      <w:r w:rsidRPr="0081793F">
        <w:rPr>
          <w:color w:val="000000"/>
          <w:sz w:val="28"/>
          <w:szCs w:val="28"/>
        </w:rPr>
        <w:br/>
        <w:t>развитие сенсорной и эмоционально-волевой сфер личности; </w:t>
      </w:r>
      <w:r w:rsidRPr="0081793F">
        <w:rPr>
          <w:color w:val="000000"/>
          <w:sz w:val="28"/>
          <w:szCs w:val="28"/>
        </w:rPr>
        <w:br/>
        <w:t>развитие навыков определения опасных дорожных зон и ситуаций; </w:t>
      </w:r>
      <w:r w:rsidRPr="0081793F">
        <w:rPr>
          <w:color w:val="000000"/>
          <w:sz w:val="28"/>
          <w:szCs w:val="28"/>
        </w:rPr>
        <w:br/>
        <w:t>развитие умственной деятельности, способности наблюдать, делать выводы, проверять результаты. </w:t>
      </w:r>
    </w:p>
    <w:p w:rsidR="00004AE0" w:rsidRPr="0081793F" w:rsidRDefault="00004AE0" w:rsidP="00004AE0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58"/>
      </w:tblGrid>
      <w:tr w:rsidR="001A7C4C" w:rsidRPr="0081793F" w:rsidTr="000E1C80">
        <w:trPr>
          <w:trHeight w:val="1210"/>
        </w:trPr>
        <w:tc>
          <w:tcPr>
            <w:tcW w:w="11058" w:type="dxa"/>
          </w:tcPr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B4D3D" w:rsidRPr="0081793F" w:rsidRDefault="009B4D3D" w:rsidP="009B4D3D">
            <w:pPr>
              <w:pStyle w:val="a4"/>
              <w:rPr>
                <w:rStyle w:val="a7"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Ход праздника:</w:t>
            </w: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B4D3D" w:rsidRPr="0081793F" w:rsidRDefault="009B4D3D" w:rsidP="009B4D3D">
            <w:pPr>
              <w:pStyle w:val="a4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i/>
                <w:color w:val="000000" w:themeColor="text1"/>
                <w:sz w:val="28"/>
                <w:szCs w:val="28"/>
                <w:lang w:eastAsia="en-US"/>
              </w:rPr>
              <w:t>Звучит музыка «Песенка про Светофор» Появляется  Светофор.</w:t>
            </w:r>
            <w:r w:rsidRPr="0081793F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Светофор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: Здравствуйте дорогие ребята! Сегодня мы отправимся с вами в волшебную страну «</w:t>
            </w:r>
            <w:proofErr w:type="spellStart"/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Светофорию</w:t>
            </w:r>
            <w:proofErr w:type="spellEnd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», где проверим ваши знания и познакомимся с новыми правилами. Закройте глаза и скажите волшебные слова: «</w:t>
            </w:r>
            <w:proofErr w:type="spellStart"/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Крибли</w:t>
            </w:r>
            <w:proofErr w:type="spellEnd"/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крабли</w:t>
            </w:r>
            <w:proofErr w:type="spellEnd"/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бумс</w:t>
            </w:r>
            <w:proofErr w:type="spellEnd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9B4D3D" w:rsidRPr="0081793F" w:rsidRDefault="009B4D3D" w:rsidP="009B4D3D">
            <w:pPr>
              <w:pStyle w:val="a4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Звучит волшебная музыка </w:t>
            </w:r>
            <w:proofErr w:type="spellStart"/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Крибли</w:t>
            </w:r>
            <w:proofErr w:type="spellEnd"/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крабли</w:t>
            </w:r>
            <w:proofErr w:type="spellEnd"/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бумс</w:t>
            </w:r>
            <w:proofErr w:type="spellEnd"/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6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Светофор: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Ну, вот и приземлились.</w:t>
            </w:r>
            <w:r w:rsidRPr="0081793F">
              <w:rPr>
                <w:rStyle w:val="a6"/>
                <w:i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Добро пожаловать в мою страну! Моя страна огромная, в ней много жителей: дорожные знаки, пешеходы, водители и еще очень много всего, но, к сожалению, в моей стране полный беспорядок, я сильно болен и не могу ей управлять.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Вы поможете мне выздороветь?! Вот спасибо!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Но для этого нужно быть смелым и умным, ну и конечно знать </w:t>
            </w:r>
            <w:proofErr w:type="gramStart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очень много</w:t>
            </w:r>
            <w:proofErr w:type="gramEnd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, чтобы отремонтировать меня. Вот хочу узнать, знаете ли вы,  какого цвета у меня глаза? 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Дети хором: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красного, жёлтого  и зелёного.</w:t>
            </w:r>
          </w:p>
          <w:p w:rsidR="009B4D3D" w:rsidRPr="0081793F" w:rsidRDefault="009B4D3D" w:rsidP="009B4D3D">
            <w:pPr>
              <w:pStyle w:val="a4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Светофор: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верно, </w:t>
            </w:r>
            <w:proofErr w:type="gramStart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но</w:t>
            </w:r>
            <w:proofErr w:type="gramEnd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ни один из них не работает, поэтому вам надо выполнить три задания, чтобы они загорелись.</w:t>
            </w: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Ребята, кто из вас готов мне помочь?  (Ребята поднимают руки)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Светофор: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 Ну,  тогда вот моё первое задание.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(Загадки)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Какой свет нам говорит: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«Проходите – путь открыт»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(Зелёный)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Какой свет нам говорит: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«Вы постойте – путь закрыт!»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(Красный)</w:t>
            </w:r>
          </w:p>
          <w:p w:rsidR="009B4D3D" w:rsidRPr="0081793F" w:rsidRDefault="009B4D3D" w:rsidP="009B4D3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летает, не жужжит,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Жук по улице бежит.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горят в глазах жука</w:t>
            </w:r>
            <w:proofErr w:type="gramStart"/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</w:t>
            </w:r>
            <w:proofErr w:type="gramEnd"/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 блестящих огонька.</w:t>
            </w:r>
          </w:p>
          <w:p w:rsidR="009B4D3D" w:rsidRPr="0081793F" w:rsidRDefault="009B4D3D" w:rsidP="009B4D3D">
            <w:pPr>
              <w:spacing w:after="1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(Автомобиль)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B4D3D" w:rsidRPr="0081793F" w:rsidRDefault="009B4D3D" w:rsidP="009B4D3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Спозаранку за окошком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Стук, и звон, и кутерьма.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прямым стальным дорожкам</w:t>
            </w:r>
            <w:proofErr w:type="gramStart"/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Х</w:t>
            </w:r>
            <w:proofErr w:type="gramEnd"/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одят красные дома.</w:t>
            </w:r>
          </w:p>
          <w:p w:rsidR="009B4D3D" w:rsidRPr="0081793F" w:rsidRDefault="009B4D3D" w:rsidP="009B4D3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(Трамвай)</w:t>
            </w:r>
          </w:p>
          <w:p w:rsidR="009B4D3D" w:rsidRPr="0081793F" w:rsidRDefault="009B4D3D" w:rsidP="009B4D3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по городу иду,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Я в беду не попаду.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Потому что твёрдо знаю - 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Правила я выполняю.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1793F">
              <w:rPr>
                <w:iCs/>
                <w:color w:val="000000" w:themeColor="text1"/>
                <w:sz w:val="28"/>
                <w:szCs w:val="28"/>
              </w:rPr>
              <w:t>(Пешеход)</w:t>
            </w:r>
            <w:r w:rsidRPr="0081793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B4D3D" w:rsidRPr="0081793F" w:rsidRDefault="009B4D3D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Полосатые лошадки</w:t>
            </w:r>
            <w:proofErr w:type="gramStart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П</w:t>
            </w:r>
            <w:proofErr w:type="gramEnd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оперёк дорог легли -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Все авто остановились.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  <w:t>Если здесь проходим мы.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(Переход-зебра)</w:t>
            </w:r>
          </w:p>
          <w:p w:rsidR="000E1C80" w:rsidRPr="0081793F" w:rsidRDefault="000E1C80" w:rsidP="000E1C80">
            <w:pPr>
              <w:pStyle w:val="a4"/>
              <w:rPr>
                <w:b/>
                <w:i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81793F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Звучит музыка выбегает Зебра.</w:t>
            </w:r>
          </w:p>
          <w:p w:rsidR="000E1C80" w:rsidRPr="0081793F" w:rsidRDefault="000E1C80" w:rsidP="000E1C80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Зебра:</w:t>
            </w:r>
            <w:r w:rsidR="00215F98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Кто, кто меня звал? Ой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, здравствуйте ребята, вы меня звали?</w:t>
            </w:r>
          </w:p>
          <w:p w:rsidR="001A7C4C" w:rsidRPr="0081793F" w:rsidRDefault="001A7C4C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6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Светофор:</w:t>
            </w:r>
            <w:r w:rsidR="000E1C80" w:rsidRPr="0081793F">
              <w:rPr>
                <w:rStyle w:val="a6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E1C80" w:rsidRPr="0081793F">
              <w:rPr>
                <w:rStyle w:val="a6"/>
                <w:i w:val="0"/>
                <w:color w:val="000000" w:themeColor="text1"/>
                <w:sz w:val="28"/>
                <w:szCs w:val="28"/>
                <w:lang w:eastAsia="en-US"/>
              </w:rPr>
              <w:t>Здравствуй Зебра, это ребята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B4D3D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третьеклассники </w:t>
            </w:r>
            <w:r w:rsidR="000E1C80" w:rsidRPr="0081793F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9B4D3D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они</w:t>
            </w:r>
            <w:r w:rsidR="000E1C80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, отгадывали мои загадки, они помогают мне выздороветь. Они отгадали все мои загадки и  теперь один мой глаз здоров. 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Спасибо вам ребята! </w:t>
            </w:r>
          </w:p>
          <w:p w:rsidR="000E1C80" w:rsidRPr="0081793F" w:rsidRDefault="000E1C80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Зебра: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Молодцы ребята! Светофор </w:t>
            </w:r>
            <w:proofErr w:type="spellStart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Светофорович</w:t>
            </w:r>
            <w:proofErr w:type="spellEnd"/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, а можно я рас</w:t>
            </w:r>
            <w:r w:rsidR="00D76B89" w:rsidRPr="0081793F">
              <w:rPr>
                <w:color w:val="000000" w:themeColor="text1"/>
                <w:sz w:val="28"/>
                <w:szCs w:val="28"/>
                <w:lang w:eastAsia="en-US"/>
              </w:rPr>
              <w:t>скажу ребятам о втором испыта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нии?</w:t>
            </w:r>
          </w:p>
          <w:p w:rsidR="00D76B89" w:rsidRPr="0081793F" w:rsidRDefault="001A7C4C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1793F">
              <w:rPr>
                <w:rStyle w:val="a6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Светофор: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1793F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Конечно </w:t>
            </w:r>
            <w:r w:rsidR="00D76B89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можно Зебра!</w:t>
            </w:r>
          </w:p>
          <w:p w:rsidR="001A7C4C" w:rsidRPr="0081793F" w:rsidRDefault="00D76B89" w:rsidP="009B4D3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Зебра: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1793F" w:rsidRPr="0081793F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9B4D3D" w:rsidRPr="0081793F">
              <w:rPr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81793F" w:rsidRPr="0081793F"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9B4D3D" w:rsidRPr="0081793F">
              <w:rPr>
                <w:color w:val="000000" w:themeColor="text1"/>
                <w:sz w:val="28"/>
                <w:szCs w:val="28"/>
                <w:lang w:eastAsia="en-US"/>
              </w:rPr>
              <w:t>рое испытание очень не обычное</w:t>
            </w:r>
            <w:r w:rsidR="0081793F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и немного шуточное, отвлечемся немного. Итак,</w:t>
            </w:r>
            <w:r w:rsidR="009B4D3D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я буду за</w:t>
            </w:r>
            <w:r w:rsidR="00BA1C35" w:rsidRPr="0081793F">
              <w:rPr>
                <w:color w:val="000000" w:themeColor="text1"/>
                <w:sz w:val="28"/>
                <w:szCs w:val="28"/>
                <w:lang w:eastAsia="en-US"/>
              </w:rPr>
              <w:t>да</w:t>
            </w:r>
            <w:r w:rsidR="009B4D3D" w:rsidRPr="0081793F">
              <w:rPr>
                <w:color w:val="000000" w:themeColor="text1"/>
                <w:sz w:val="28"/>
                <w:szCs w:val="28"/>
                <w:lang w:eastAsia="en-US"/>
              </w:rPr>
              <w:t>вать вам вопрос, и давать три варианта ответа, вам нужно будет назвать правильный ответ.</w:t>
            </w:r>
          </w:p>
          <w:p w:rsidR="00BA1C35" w:rsidRPr="0081793F" w:rsidRDefault="00BA1C35" w:rsidP="00BA1C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 xml:space="preserve">«Тёмная лошадка -  Три вопроса – один  ответ». 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1. Как называется пешеходный переход?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лошадь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Б) зебра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корова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>2. Как называют водителя, управляющего такси?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81793F">
              <w:rPr>
                <w:rFonts w:ascii="Times New Roman" w:hAnsi="Times New Roman"/>
                <w:sz w:val="28"/>
                <w:szCs w:val="28"/>
              </w:rPr>
              <w:t>таксоман</w:t>
            </w:r>
            <w:proofErr w:type="spellEnd"/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Б) таксофон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таксист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>3. Каких колес не бывает?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лысых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81793F">
              <w:rPr>
                <w:rFonts w:ascii="Times New Roman" w:hAnsi="Times New Roman"/>
                <w:sz w:val="28"/>
                <w:szCs w:val="28"/>
              </w:rPr>
              <w:t>шипованных</w:t>
            </w:r>
            <w:proofErr w:type="spellEnd"/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волосатых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>4. Как называют линии, нанесенные на дороге?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развилка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81793F">
              <w:rPr>
                <w:rFonts w:ascii="Times New Roman" w:hAnsi="Times New Roman"/>
                <w:sz w:val="28"/>
                <w:szCs w:val="28"/>
              </w:rPr>
              <w:t>разложка</w:t>
            </w:r>
            <w:proofErr w:type="spellEnd"/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разметка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>5. Как водители называют руль?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бублик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Б) баранка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сушка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>6. Как называют человека, который долго думает?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газ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Б) тормоз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сцепление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t>7. Что является «сердцем» машины?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мотор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Б) бензобак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колеса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Как называют человека, который плохо водит машину?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А) чайник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Б) самовар</w:t>
            </w:r>
          </w:p>
          <w:p w:rsidR="00BA1C35" w:rsidRPr="0081793F" w:rsidRDefault="00BA1C35" w:rsidP="00BA1C35">
            <w:pPr>
              <w:rPr>
                <w:rFonts w:ascii="Times New Roman" w:hAnsi="Times New Roman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sz w:val="28"/>
                <w:szCs w:val="28"/>
              </w:rPr>
              <w:t>В) кофейник</w:t>
            </w:r>
          </w:p>
          <w:p w:rsidR="001A7C4C" w:rsidRPr="0081793F" w:rsidRDefault="001A7C4C" w:rsidP="009B168D">
            <w:pPr>
              <w:pStyle w:val="a4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 xml:space="preserve">Светофор: </w:t>
            </w:r>
            <w:r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Спасибо, вот и второй мой глаз зажёгся. Осталось  всего один глаз подлечить, и я буду совсем здоров, а это значит, я смогу навести порядок в моей стране.</w:t>
            </w:r>
          </w:p>
          <w:p w:rsidR="001A7C4C" w:rsidRPr="0081793F" w:rsidRDefault="00215F98" w:rsidP="009B168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Зебра</w:t>
            </w:r>
            <w:r w:rsidR="001A7C4C"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:</w:t>
            </w:r>
            <w:r w:rsidR="001A7C4C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Ну, что ребята, готовы  починить третий глаз у  Светофора?</w:t>
            </w:r>
          </w:p>
          <w:p w:rsidR="001A7C4C" w:rsidRPr="0081793F" w:rsidRDefault="001A7C4C" w:rsidP="009B168D">
            <w:pPr>
              <w:pStyle w:val="a4"/>
              <w:rPr>
                <w:rStyle w:val="a7"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 xml:space="preserve">Дети хором: </w:t>
            </w:r>
            <w:r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Готовы!</w:t>
            </w:r>
          </w:p>
          <w:p w:rsidR="00D76B89" w:rsidRPr="0081793F" w:rsidRDefault="00D76B89" w:rsidP="009B168D">
            <w:pPr>
              <w:pStyle w:val="a4"/>
              <w:rPr>
                <w:rStyle w:val="a7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i/>
                <w:color w:val="000000" w:themeColor="text1"/>
                <w:sz w:val="28"/>
                <w:szCs w:val="28"/>
                <w:lang w:eastAsia="en-US"/>
              </w:rPr>
              <w:t>Звучит музыка, входит Незнайка.</w:t>
            </w:r>
          </w:p>
          <w:p w:rsidR="00D76B89" w:rsidRPr="0081793F" w:rsidRDefault="00D76B89" w:rsidP="009B168D">
            <w:pPr>
              <w:pStyle w:val="a4"/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Незнайка:</w:t>
            </w:r>
            <w:r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Здравствуйте, скажите, куда я попал, а то Я не знаю…</w:t>
            </w:r>
          </w:p>
          <w:p w:rsidR="00D76B89" w:rsidRPr="0081793F" w:rsidRDefault="00D76B89" w:rsidP="009B168D">
            <w:pPr>
              <w:pStyle w:val="a4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Светофор</w:t>
            </w:r>
            <w:r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:</w:t>
            </w:r>
            <w:r w:rsidR="00BA1C35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15F98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Ты попал в страну </w:t>
            </w:r>
            <w:proofErr w:type="spellStart"/>
            <w:r w:rsidR="00215F98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Светофорию</w:t>
            </w:r>
            <w:proofErr w:type="spellEnd"/>
            <w:r w:rsidR="00215F98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, но почему ты такой грустный?</w:t>
            </w:r>
          </w:p>
          <w:p w:rsidR="001A7C4C" w:rsidRPr="0081793F" w:rsidRDefault="0094141E" w:rsidP="00BA1C35">
            <w:pPr>
              <w:pStyle w:val="a4"/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Незнайка</w:t>
            </w:r>
            <w:r w:rsidR="001A7C4C"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:</w:t>
            </w:r>
            <w:r w:rsidR="001A7C4C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Дорожные знаки перепутались и забыли, что они обозначают. Помогите им, расскажите, что они обозначают</w:t>
            </w:r>
            <w:r w:rsidR="001A7C4C"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1A7C4C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A1C35" w:rsidRPr="0081793F" w:rsidRDefault="00BA1C35" w:rsidP="00BA1C35">
            <w:pPr>
              <w:pStyle w:val="a4"/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Дети называют знаки.</w:t>
            </w:r>
          </w:p>
          <w:p w:rsidR="00BA1C35" w:rsidRPr="0081793F" w:rsidRDefault="00A0182E" w:rsidP="00BA1C3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Незнайка:</w:t>
            </w:r>
            <w:r w:rsidR="00BA1C35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A1C35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Ребята</w:t>
            </w:r>
            <w:proofErr w:type="gramEnd"/>
            <w:r w:rsidR="00BA1C35"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но это ещё не все. У меня три конверта, а в них разрезанные знаки, вам нужно разделиться на три группы и собрать знак.</w:t>
            </w:r>
          </w:p>
          <w:p w:rsidR="00A0182E" w:rsidRPr="0081793F" w:rsidRDefault="00A0182E" w:rsidP="009B168D">
            <w:pPr>
              <w:pStyle w:val="a4"/>
              <w:rPr>
                <w:rStyle w:val="a7"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</w:rPr>
              <w:t xml:space="preserve">Зебра: </w:t>
            </w:r>
            <w:r w:rsidRPr="0081793F">
              <w:rPr>
                <w:color w:val="000000" w:themeColor="text1"/>
                <w:sz w:val="28"/>
                <w:szCs w:val="28"/>
              </w:rPr>
              <w:t xml:space="preserve">И последнее ребята, разгадайте кроссворд, и вы поможете Светофору </w:t>
            </w:r>
            <w:proofErr w:type="spellStart"/>
            <w:r w:rsidRPr="0081793F">
              <w:rPr>
                <w:color w:val="000000" w:themeColor="text1"/>
                <w:sz w:val="28"/>
                <w:szCs w:val="28"/>
              </w:rPr>
              <w:t>Светофоровичу</w:t>
            </w:r>
            <w:proofErr w:type="spellEnd"/>
            <w:r w:rsidRPr="0081793F">
              <w:rPr>
                <w:color w:val="000000" w:themeColor="text1"/>
                <w:sz w:val="28"/>
                <w:szCs w:val="28"/>
              </w:rPr>
              <w:t xml:space="preserve"> выздороветь окончательно.</w:t>
            </w:r>
          </w:p>
          <w:p w:rsidR="001A7C4C" w:rsidRPr="0081793F" w:rsidRDefault="001A7C4C" w:rsidP="009B168D">
            <w:pPr>
              <w:pStyle w:val="a4"/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>Светофор: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Какие вы молодцы! Как много вы уже знаете. Теперь я здоров и хочу поиграть с вами в игру.</w:t>
            </w:r>
          </w:p>
          <w:p w:rsidR="001A7C4C" w:rsidRPr="0081793F" w:rsidRDefault="001A7C4C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  <w:lang w:eastAsia="en-US"/>
              </w:rPr>
              <w:t>Игра: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«Светофор».</w:t>
            </w:r>
            <w:r w:rsidRPr="0081793F">
              <w:rPr>
                <w:b/>
                <w:bCs/>
                <w:noProof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A7C4C" w:rsidRPr="0081793F" w:rsidRDefault="001A7C4C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Если у меня зажёгся зелёный свет, вы должны шагать. </w:t>
            </w:r>
          </w:p>
          <w:p w:rsidR="001A7C4C" w:rsidRPr="0081793F" w:rsidRDefault="001A7C4C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Если – жёлтый, то хлопать в ладоши, ну а если красный, то молчать.</w:t>
            </w:r>
          </w:p>
          <w:p w:rsidR="001A7C4C" w:rsidRPr="0081793F" w:rsidRDefault="001A7C4C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 xml:space="preserve">Светофор: </w:t>
            </w:r>
            <w:r w:rsidRPr="0081793F">
              <w:rPr>
                <w:rStyle w:val="a7"/>
                <w:b w:val="0"/>
                <w:color w:val="000000" w:themeColor="text1"/>
                <w:sz w:val="28"/>
                <w:szCs w:val="28"/>
                <w:lang w:eastAsia="en-US"/>
              </w:rPr>
              <w:t>Здорово у вас получается.</w:t>
            </w:r>
            <w:r w:rsidRPr="0081793F">
              <w:rPr>
                <w:rStyle w:val="a7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А кто из вас знает,  когда и в какой стране появился светофор?</w:t>
            </w:r>
          </w:p>
          <w:p w:rsidR="001A7C4C" w:rsidRPr="0081793F" w:rsidRDefault="00215F98" w:rsidP="009B168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b/>
                <w:color w:val="000000" w:themeColor="text1"/>
                <w:sz w:val="28"/>
                <w:szCs w:val="28"/>
              </w:rPr>
              <w:t>Незнайка</w:t>
            </w:r>
            <w:r w:rsidR="00943AB1" w:rsidRPr="0081793F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943AB1" w:rsidRPr="0081793F">
              <w:rPr>
                <w:color w:val="000000" w:themeColor="text1"/>
                <w:sz w:val="28"/>
                <w:szCs w:val="28"/>
              </w:rPr>
              <w:t>Светофор</w:t>
            </w:r>
            <w:r w:rsidR="00943AB1" w:rsidRPr="0081793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3AB1" w:rsidRPr="0081793F">
              <w:rPr>
                <w:color w:val="000000" w:themeColor="text1"/>
                <w:sz w:val="28"/>
                <w:szCs w:val="28"/>
              </w:rPr>
              <w:t>Светофорович</w:t>
            </w:r>
            <w:proofErr w:type="spellEnd"/>
            <w:r w:rsidR="00943AB1" w:rsidRPr="008179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7C4C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ты задал ребятам </w:t>
            </w:r>
            <w:r w:rsidR="00BA1C35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сложный вопрос, я </w:t>
            </w:r>
            <w:proofErr w:type="gramStart"/>
            <w:r w:rsidR="00BA1C35" w:rsidRPr="0081793F">
              <w:rPr>
                <w:color w:val="000000" w:themeColor="text1"/>
                <w:sz w:val="28"/>
                <w:szCs w:val="28"/>
                <w:lang w:eastAsia="en-US"/>
              </w:rPr>
              <w:t>думаю</w:t>
            </w:r>
            <w:proofErr w:type="gramEnd"/>
            <w:r w:rsidR="00BA1C35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ребятам трудно будет ответить на этот вопрос. </w:t>
            </w:r>
            <w:r w:rsidR="001A7C4C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Давай лучше </w:t>
            </w:r>
            <w:r w:rsidR="00943AB1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об этом</w:t>
            </w:r>
            <w:r w:rsidR="00BA1C35" w:rsidRPr="0081793F">
              <w:rPr>
                <w:color w:val="000000" w:themeColor="text1"/>
                <w:sz w:val="28"/>
                <w:szCs w:val="28"/>
                <w:lang w:eastAsia="en-US"/>
              </w:rPr>
              <w:t xml:space="preserve"> расскажет Зебра</w:t>
            </w:r>
            <w:r w:rsidRPr="0081793F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215F98" w:rsidRPr="0081793F" w:rsidRDefault="00BA1C35" w:rsidP="00215F98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93F">
              <w:rPr>
                <w:rStyle w:val="a7"/>
                <w:sz w:val="28"/>
                <w:szCs w:val="28"/>
              </w:rPr>
              <w:t>Зебра</w:t>
            </w:r>
            <w:r w:rsidR="001A7C4C" w:rsidRPr="0081793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A7C4C" w:rsidRPr="008179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F98" w:rsidRPr="0081793F">
              <w:rPr>
                <w:color w:val="000000" w:themeColor="text1"/>
                <w:sz w:val="28"/>
                <w:szCs w:val="28"/>
                <w:lang w:eastAsia="en-US"/>
              </w:rPr>
              <w:t>Сейчас я вам всё расскажу. Первый светофор появился в 1868 году. В городе Лондоне, перед зданием парламента. А в этом году ему исполнилось 150 лет!</w:t>
            </w:r>
          </w:p>
          <w:p w:rsidR="001A7C4C" w:rsidRPr="0081793F" w:rsidRDefault="00BA1C35" w:rsidP="009B168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Светофор: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я хочу вас сегодня научить ещё одному правилу. Если меня не будет рядом, в каком месте можно переходить проезжую часть улицы</w:t>
            </w:r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напомните </w:t>
            </w:r>
            <w:proofErr w:type="gramStart"/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мне</w:t>
            </w:r>
            <w:proofErr w:type="gramEnd"/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пожалуйста» Верно -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Это </w:t>
            </w:r>
            <w:r w:rsidR="001A7C4C" w:rsidRPr="0081793F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пешеходный переход – зебра.</w:t>
            </w:r>
          </w:p>
          <w:p w:rsidR="001A7C4C" w:rsidRPr="0081793F" w:rsidRDefault="00BA1C35" w:rsidP="009B168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Зебра</w:t>
            </w:r>
            <w:r w:rsidR="0094141E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="0094141E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 улицу надо тебе перейти</w:t>
            </w:r>
            <w:proofErr w:type="gramStart"/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</w:t>
            </w:r>
            <w:proofErr w:type="gramEnd"/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правиле помни простом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Сначала налево ты посмотри,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Направо взгляни потом.</w:t>
            </w:r>
          </w:p>
          <w:p w:rsidR="001A7C4C" w:rsidRPr="0081793F" w:rsidRDefault="001A7C4C" w:rsidP="009B168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Светофор:</w:t>
            </w:r>
            <w:r w:rsidR="00BA1C35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если проезжая часть улицы широкая и на ней нет светофоров, ни пешеходных переходов, то, как её нужно переходить. Послушайте загадку.</w:t>
            </w:r>
          </w:p>
          <w:p w:rsidR="001A7C4C" w:rsidRPr="0081793F" w:rsidRDefault="0094141E" w:rsidP="009B168D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Незнайка</w:t>
            </w:r>
            <w:r w:rsidR="00943AB1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дорогой лестница</w:t>
            </w:r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Куда она ведёт?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Скажем дружно вместе мы</w:t>
            </w:r>
            <w:r w:rsidR="00943AB1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 подземный - </w:t>
            </w:r>
            <w:r w:rsidR="001A7C4C" w:rsidRPr="0081793F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(переход)</w:t>
            </w:r>
          </w:p>
          <w:p w:rsidR="001A7C4C" w:rsidRPr="0081793F" w:rsidRDefault="00943AB1" w:rsidP="009B168D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Светофор: </w:t>
            </w:r>
            <w:r w:rsidR="00BA1C35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Молодцы ребята!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Главные правила пешеходов мы повторили, назовём их ещё раз:</w:t>
            </w:r>
            <w:r w:rsidR="001A7C4C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A7C4C" w:rsidRPr="0081793F" w:rsidRDefault="001A7C4C" w:rsidP="001A7C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Переходить проезжую часть улицы только на зелёный сигнал светофора; </w:t>
            </w:r>
          </w:p>
          <w:p w:rsidR="001A7C4C" w:rsidRPr="0081793F" w:rsidRDefault="001A7C4C" w:rsidP="001A7C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нет светофора, там, где есть пешеходный переход «зебра», посмотрев налево, затем направо; </w:t>
            </w:r>
          </w:p>
          <w:p w:rsidR="001A7C4C" w:rsidRPr="0081793F" w:rsidRDefault="001A7C4C" w:rsidP="001A7C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нет пешеходного перехода - идти по подземному переходу. </w:t>
            </w:r>
          </w:p>
          <w:p w:rsidR="001A7C4C" w:rsidRPr="0081793F" w:rsidRDefault="00BA1C35" w:rsidP="009B168D">
            <w:pPr>
              <w:spacing w:before="100" w:beforeAutospacing="1" w:after="100" w:afterAutospacing="1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Незнайка:</w:t>
            </w:r>
            <w:r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Сейчас мы поиграем в игру </w:t>
            </w:r>
            <w:r w:rsidR="001A7C4C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Настоящие пешеходы</w:t>
            </w:r>
            <w:r w:rsidR="001A7C4C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="00943AB1" w:rsidRPr="008179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79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Вставайте скорее все на ног</w:t>
            </w:r>
            <w:r w:rsidR="00215F98" w:rsidRPr="008179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 и повторяйте за нами.</w:t>
            </w:r>
            <w:r w:rsidR="00943AB1" w:rsidRPr="0081793F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1A7C4C" w:rsidRPr="0081793F" w:rsidRDefault="00943AB1" w:rsidP="009B168D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793F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</w:rPr>
              <w:t>Зебра</w:t>
            </w:r>
            <w:r w:rsidR="001A7C4C" w:rsidRPr="0081793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Молодцы! В игре все соблюда</w:t>
            </w:r>
            <w:r w:rsidR="00215F98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правила. А скажите, почему  играть можно</w:t>
            </w:r>
            <w:r w:rsidR="001A7C4C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только в специально отведённом месте, а не на проезжей части дороги? (</w:t>
            </w:r>
            <w:r w:rsidR="001A7C4C" w:rsidRPr="0081793F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ответы детей)</w:t>
            </w:r>
          </w:p>
          <w:p w:rsidR="00A0182E" w:rsidRPr="0081793F" w:rsidRDefault="001A7C4C" w:rsidP="00A0182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93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Светофор: </w:t>
            </w:r>
            <w:r w:rsidRPr="008179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Ребята, посмотрите какой порядок теперь у меня в городе.</w:t>
            </w:r>
            <w:r w:rsidRPr="0081793F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A0182E" w:rsidRPr="00817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 праздник закончен, но знания, которые вы получили, всегда используйте в своей жизни!</w:t>
            </w:r>
          </w:p>
          <w:p w:rsidR="001A7C4C" w:rsidRPr="0081793F" w:rsidRDefault="001A7C4C" w:rsidP="00A0182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A7C4C" w:rsidRPr="0081793F" w:rsidRDefault="00943AB1" w:rsidP="001A7C4C">
      <w:pPr>
        <w:pStyle w:val="a4"/>
        <w:rPr>
          <w:color w:val="000000" w:themeColor="text1"/>
          <w:sz w:val="28"/>
          <w:szCs w:val="28"/>
        </w:rPr>
      </w:pPr>
      <w:r w:rsidRPr="0081793F">
        <w:rPr>
          <w:rStyle w:val="a7"/>
          <w:color w:val="000000" w:themeColor="text1"/>
          <w:sz w:val="28"/>
          <w:szCs w:val="28"/>
        </w:rPr>
        <w:lastRenderedPageBreak/>
        <w:t>Зебра</w:t>
      </w:r>
      <w:r w:rsidR="001A7C4C" w:rsidRPr="0081793F">
        <w:rPr>
          <w:b/>
          <w:bCs/>
          <w:color w:val="000000" w:themeColor="text1"/>
          <w:sz w:val="28"/>
          <w:szCs w:val="28"/>
        </w:rPr>
        <w:t xml:space="preserve">: </w:t>
      </w:r>
    </w:p>
    <w:p w:rsidR="001A7C4C" w:rsidRPr="0081793F" w:rsidRDefault="001A7C4C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</w:t>
      </w:r>
    </w:p>
    <w:p w:rsidR="001A7C4C" w:rsidRPr="0081793F" w:rsidRDefault="001A7C4C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Вы показали отличные знания!</w:t>
      </w:r>
    </w:p>
    <w:p w:rsidR="001A7C4C" w:rsidRPr="0081793F" w:rsidRDefault="0033241F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</w:t>
      </w:r>
      <w:r w:rsidR="00943AB1" w:rsidRPr="0081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43AB1"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C4C"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Не оставили без внимания</w:t>
      </w:r>
    </w:p>
    <w:p w:rsidR="001A7C4C" w:rsidRPr="0081793F" w:rsidRDefault="001A7C4C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Эти правила, самые важные!</w:t>
      </w:r>
    </w:p>
    <w:p w:rsidR="001A7C4C" w:rsidRPr="0081793F" w:rsidRDefault="00943AB1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Незнайка:</w:t>
      </w:r>
      <w:r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C4C"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Путь домой будет не страшен вам,</w:t>
      </w:r>
    </w:p>
    <w:p w:rsidR="001A7C4C" w:rsidRPr="0081793F" w:rsidRDefault="001A7C4C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Если точно и без сомнения</w:t>
      </w:r>
    </w:p>
    <w:p w:rsidR="001A7C4C" w:rsidRPr="0081793F" w:rsidRDefault="001A7C4C" w:rsidP="001A7C4C">
      <w:pPr>
        <w:pStyle w:val="stx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3F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вы будете правила движения.</w:t>
      </w:r>
    </w:p>
    <w:p w:rsidR="001A7C4C" w:rsidRPr="0081793F" w:rsidRDefault="001A7C4C" w:rsidP="001A7C4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793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81793F">
        <w:rPr>
          <w:rFonts w:ascii="Times New Roman" w:hAnsi="Times New Roman"/>
          <w:b/>
          <w:color w:val="000000" w:themeColor="text1"/>
          <w:sz w:val="28"/>
          <w:szCs w:val="28"/>
        </w:rPr>
        <w:t>До новых встреч!</w:t>
      </w:r>
    </w:p>
    <w:p w:rsidR="00004AE0" w:rsidRPr="00305EE9" w:rsidRDefault="00004AE0" w:rsidP="00620574">
      <w:pPr>
        <w:tabs>
          <w:tab w:val="left" w:pos="3600"/>
        </w:tabs>
        <w:jc w:val="center"/>
        <w:rPr>
          <w:rFonts w:ascii="Times New Roman" w:hAnsi="Times New Roman"/>
          <w:b/>
          <w:sz w:val="44"/>
          <w:szCs w:val="44"/>
        </w:rPr>
      </w:pPr>
    </w:p>
    <w:sectPr w:rsidR="00004AE0" w:rsidRPr="00305EE9" w:rsidSect="000E1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75E"/>
    <w:multiLevelType w:val="multilevel"/>
    <w:tmpl w:val="E3FA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574"/>
    <w:rsid w:val="00004AE0"/>
    <w:rsid w:val="00037981"/>
    <w:rsid w:val="000E1C80"/>
    <w:rsid w:val="001A7C4C"/>
    <w:rsid w:val="001F51EE"/>
    <w:rsid w:val="00215F98"/>
    <w:rsid w:val="00246C24"/>
    <w:rsid w:val="00283ED0"/>
    <w:rsid w:val="0033241F"/>
    <w:rsid w:val="004805DA"/>
    <w:rsid w:val="004B1630"/>
    <w:rsid w:val="004D67A9"/>
    <w:rsid w:val="0055359C"/>
    <w:rsid w:val="00577860"/>
    <w:rsid w:val="00620574"/>
    <w:rsid w:val="0064263A"/>
    <w:rsid w:val="00754993"/>
    <w:rsid w:val="008046CE"/>
    <w:rsid w:val="00811C81"/>
    <w:rsid w:val="00814B2F"/>
    <w:rsid w:val="0081793F"/>
    <w:rsid w:val="0083168A"/>
    <w:rsid w:val="00936F42"/>
    <w:rsid w:val="0094141E"/>
    <w:rsid w:val="00943AB1"/>
    <w:rsid w:val="009965A7"/>
    <w:rsid w:val="009B4D3D"/>
    <w:rsid w:val="00A0182E"/>
    <w:rsid w:val="00A519FD"/>
    <w:rsid w:val="00A8626D"/>
    <w:rsid w:val="00AB788A"/>
    <w:rsid w:val="00AE205C"/>
    <w:rsid w:val="00B30613"/>
    <w:rsid w:val="00B403E4"/>
    <w:rsid w:val="00BA1C35"/>
    <w:rsid w:val="00BC3D50"/>
    <w:rsid w:val="00CE35E3"/>
    <w:rsid w:val="00D76B89"/>
    <w:rsid w:val="00D76D24"/>
    <w:rsid w:val="00EA651E"/>
    <w:rsid w:val="00ED2705"/>
    <w:rsid w:val="00F3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05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5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7C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1A7C4C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rsid w:val="001A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A7C4C"/>
    <w:rPr>
      <w:i/>
      <w:iCs/>
    </w:rPr>
  </w:style>
  <w:style w:type="character" w:styleId="a7">
    <w:name w:val="Strong"/>
    <w:basedOn w:val="a0"/>
    <w:uiPriority w:val="22"/>
    <w:qFormat/>
    <w:rsid w:val="001A7C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C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антон99</dc:creator>
  <cp:keywords/>
  <dc:description/>
  <cp:lastModifiedBy>ддт</cp:lastModifiedBy>
  <cp:revision>26</cp:revision>
  <cp:lastPrinted>2018-11-19T06:06:00Z</cp:lastPrinted>
  <dcterms:created xsi:type="dcterms:W3CDTF">2014-11-27T14:52:00Z</dcterms:created>
  <dcterms:modified xsi:type="dcterms:W3CDTF">2019-03-22T06:29:00Z</dcterms:modified>
</cp:coreProperties>
</file>